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45B05">
      <w:pPr>
        <w:jc w:val="left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3</w:t>
      </w:r>
    </w:p>
    <w:p w14:paraId="3240724D">
      <w:pPr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eastAsia="zh-CN"/>
        </w:rPr>
        <w:t>第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19期预备党员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培训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班暨2026级新生党员培训班座谈交流、实践锻炼、主题党日活动、学习汇报、结业考核情况统计表</w:t>
      </w:r>
    </w:p>
    <w:tbl>
      <w:tblPr>
        <w:tblStyle w:val="3"/>
        <w:tblpPr w:leftFromText="180" w:rightFromText="180" w:vertAnchor="text" w:horzAnchor="page" w:tblpX="1066" w:tblpY="862"/>
        <w:tblOverlap w:val="never"/>
        <w:tblW w:w="144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0"/>
        <w:gridCol w:w="1730"/>
        <w:gridCol w:w="3705"/>
        <w:gridCol w:w="2013"/>
        <w:gridCol w:w="3295"/>
        <w:gridCol w:w="1455"/>
      </w:tblGrid>
      <w:tr w14:paraId="0727C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2220" w:type="dxa"/>
            <w:vAlign w:val="center"/>
          </w:tcPr>
          <w:p w14:paraId="18C8430D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1730" w:type="dxa"/>
            <w:vAlign w:val="center"/>
          </w:tcPr>
          <w:p w14:paraId="6719AE27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地点</w:t>
            </w:r>
          </w:p>
        </w:tc>
        <w:tc>
          <w:tcPr>
            <w:tcW w:w="3705" w:type="dxa"/>
            <w:vAlign w:val="center"/>
          </w:tcPr>
          <w:p w14:paraId="58C23118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主题</w:t>
            </w:r>
          </w:p>
        </w:tc>
        <w:tc>
          <w:tcPr>
            <w:tcW w:w="2013" w:type="dxa"/>
            <w:vAlign w:val="center"/>
          </w:tcPr>
          <w:p w14:paraId="6AD4960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形式</w:t>
            </w:r>
          </w:p>
        </w:tc>
        <w:tc>
          <w:tcPr>
            <w:tcW w:w="3295" w:type="dxa"/>
            <w:vAlign w:val="center"/>
          </w:tcPr>
          <w:p w14:paraId="12B27B35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参加人员</w:t>
            </w:r>
          </w:p>
        </w:tc>
        <w:tc>
          <w:tcPr>
            <w:tcW w:w="1455" w:type="dxa"/>
            <w:vAlign w:val="center"/>
          </w:tcPr>
          <w:p w14:paraId="6C40FE6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学时</w:t>
            </w:r>
          </w:p>
        </w:tc>
      </w:tr>
      <w:tr w14:paraId="6C531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0" w:type="dxa"/>
          </w:tcPr>
          <w:p w14:paraId="7DCCF56F">
            <w:pP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例：202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730" w:type="dxa"/>
          </w:tcPr>
          <w:p w14:paraId="751E1041">
            <w:pPr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纺织学院**室</w:t>
            </w:r>
          </w:p>
        </w:tc>
        <w:tc>
          <w:tcPr>
            <w:tcW w:w="3705" w:type="dxa"/>
          </w:tcPr>
          <w:p w14:paraId="5DB59EF5">
            <w:pPr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专题辅导报告第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*讲（报告题目）后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座谈交流</w:t>
            </w:r>
          </w:p>
        </w:tc>
        <w:tc>
          <w:tcPr>
            <w:tcW w:w="2013" w:type="dxa"/>
            <w:vAlign w:val="top"/>
          </w:tcPr>
          <w:p w14:paraId="23A20D04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座谈交流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/学习汇报/实践锻炼/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主题党日活动</w:t>
            </w:r>
          </w:p>
        </w:tc>
        <w:tc>
          <w:tcPr>
            <w:tcW w:w="3295" w:type="dxa"/>
          </w:tcPr>
          <w:p w14:paraId="738AFD26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纺织学院**党支部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预备党员，共计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**人；其中新生党员</w:t>
            </w:r>
          </w:p>
          <w:p w14:paraId="6E441460"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**人。</w:t>
            </w:r>
          </w:p>
        </w:tc>
        <w:tc>
          <w:tcPr>
            <w:tcW w:w="1455" w:type="dxa"/>
          </w:tcPr>
          <w:p w14:paraId="0C96C0C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2学时</w:t>
            </w:r>
          </w:p>
        </w:tc>
      </w:tr>
      <w:tr w14:paraId="035BB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0" w:type="dxa"/>
          </w:tcPr>
          <w:p w14:paraId="1E2828DD">
            <w:pP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30" w:type="dxa"/>
          </w:tcPr>
          <w:p w14:paraId="1D6124B0">
            <w:pP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05" w:type="dxa"/>
          </w:tcPr>
          <w:p w14:paraId="2C9C2756">
            <w:pP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13" w:type="dxa"/>
          </w:tcPr>
          <w:p w14:paraId="4F37C177">
            <w:pP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95" w:type="dxa"/>
          </w:tcPr>
          <w:p w14:paraId="6B09A785">
            <w:pP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5" w:type="dxa"/>
          </w:tcPr>
          <w:p w14:paraId="4FCC1B52">
            <w:pP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16238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0" w:type="dxa"/>
          </w:tcPr>
          <w:p w14:paraId="20DF3D1B">
            <w:pP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30" w:type="dxa"/>
          </w:tcPr>
          <w:p w14:paraId="5DB8DE37">
            <w:pP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05" w:type="dxa"/>
          </w:tcPr>
          <w:p w14:paraId="3DE3E28C">
            <w:pP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13" w:type="dxa"/>
          </w:tcPr>
          <w:p w14:paraId="25A0E3B6">
            <w:pP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95" w:type="dxa"/>
          </w:tcPr>
          <w:p w14:paraId="2F489A99">
            <w:pP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5" w:type="dxa"/>
          </w:tcPr>
          <w:p w14:paraId="4007EB11">
            <w:pP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0CE7F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0" w:type="dxa"/>
          </w:tcPr>
          <w:p w14:paraId="01344764">
            <w:pP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30" w:type="dxa"/>
          </w:tcPr>
          <w:p w14:paraId="351882AB">
            <w:pP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05" w:type="dxa"/>
          </w:tcPr>
          <w:p w14:paraId="4C76D439">
            <w:pP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13" w:type="dxa"/>
          </w:tcPr>
          <w:p w14:paraId="5F82966E">
            <w:pP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95" w:type="dxa"/>
          </w:tcPr>
          <w:p w14:paraId="38AA4E14">
            <w:pP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5" w:type="dxa"/>
          </w:tcPr>
          <w:p w14:paraId="5E29B234">
            <w:pP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0EE00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4418" w:type="dxa"/>
            <w:gridSpan w:val="6"/>
            <w:vAlign w:val="center"/>
          </w:tcPr>
          <w:p w14:paraId="3FB9D08C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总学时（不少于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16学时，其中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座谈交流、学习汇报占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8学时，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主题党日活动、实践锻炼占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6学时，结业考核占2学时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04AC5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655" w:type="dxa"/>
            <w:gridSpan w:val="3"/>
            <w:vAlign w:val="center"/>
          </w:tcPr>
          <w:p w14:paraId="7FC6B0A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本学院所有参训学员是否已全部通过个人自学、专题辅导报告、座谈交流、学习汇报、主题党日活动、实践锻炼、结业考核等环节</w:t>
            </w:r>
          </w:p>
        </w:tc>
        <w:tc>
          <w:tcPr>
            <w:tcW w:w="2013" w:type="dxa"/>
            <w:vAlign w:val="center"/>
          </w:tcPr>
          <w:p w14:paraId="6D7304B0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yellow"/>
                <w:lang w:val="en-US" w:eastAsia="zh-CN"/>
              </w:rPr>
              <w:t>是/否</w:t>
            </w:r>
          </w:p>
        </w:tc>
        <w:tc>
          <w:tcPr>
            <w:tcW w:w="4750" w:type="dxa"/>
            <w:gridSpan w:val="2"/>
            <w:vAlign w:val="center"/>
          </w:tcPr>
          <w:p w14:paraId="43141C7F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若否，请写出未通过学员姓名</w:t>
            </w:r>
          </w:p>
        </w:tc>
      </w:tr>
    </w:tbl>
    <w:p w14:paraId="320606CF">
      <w:pPr>
        <w:ind w:left="-420" w:leftChars="-200" w:firstLine="280" w:firstLineChars="100"/>
        <w:jc w:val="left"/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基层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党委（党总支、直属党支部）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（签章）：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BhMTllNTljNTdhYTAzN2MxYjk4Y2JhMjQ4NmVhMWUifQ=="/>
  </w:docVars>
  <w:rsids>
    <w:rsidRoot w:val="0AFA7117"/>
    <w:rsid w:val="0041296D"/>
    <w:rsid w:val="008141D0"/>
    <w:rsid w:val="01487061"/>
    <w:rsid w:val="01A87AFF"/>
    <w:rsid w:val="053810BE"/>
    <w:rsid w:val="06654211"/>
    <w:rsid w:val="08732C15"/>
    <w:rsid w:val="0AFA7117"/>
    <w:rsid w:val="0B0A5387"/>
    <w:rsid w:val="0BA2208D"/>
    <w:rsid w:val="0BBA0B5B"/>
    <w:rsid w:val="0DA10224"/>
    <w:rsid w:val="14B9773F"/>
    <w:rsid w:val="14C6141E"/>
    <w:rsid w:val="1B574618"/>
    <w:rsid w:val="1C045D72"/>
    <w:rsid w:val="1C1517A1"/>
    <w:rsid w:val="1D550ECF"/>
    <w:rsid w:val="1E4C1AE7"/>
    <w:rsid w:val="20AB586A"/>
    <w:rsid w:val="223B259E"/>
    <w:rsid w:val="25834B03"/>
    <w:rsid w:val="27716887"/>
    <w:rsid w:val="2B5D3F7C"/>
    <w:rsid w:val="2C6E531E"/>
    <w:rsid w:val="2D1A4FC3"/>
    <w:rsid w:val="2D410C84"/>
    <w:rsid w:val="32C0264B"/>
    <w:rsid w:val="34155A94"/>
    <w:rsid w:val="345E6CDD"/>
    <w:rsid w:val="349A5D02"/>
    <w:rsid w:val="34E139E2"/>
    <w:rsid w:val="3A72247D"/>
    <w:rsid w:val="3FFD7414"/>
    <w:rsid w:val="456E4711"/>
    <w:rsid w:val="475A43B7"/>
    <w:rsid w:val="47A53813"/>
    <w:rsid w:val="4D1F46E6"/>
    <w:rsid w:val="4E6D1482"/>
    <w:rsid w:val="4F2872A6"/>
    <w:rsid w:val="546313AC"/>
    <w:rsid w:val="55F934FA"/>
    <w:rsid w:val="56787462"/>
    <w:rsid w:val="587753D7"/>
    <w:rsid w:val="58DF4D2A"/>
    <w:rsid w:val="65960E66"/>
    <w:rsid w:val="66C043ED"/>
    <w:rsid w:val="68307350"/>
    <w:rsid w:val="68AB4C28"/>
    <w:rsid w:val="6C9A45AC"/>
    <w:rsid w:val="73357F10"/>
    <w:rsid w:val="739F35DC"/>
    <w:rsid w:val="749310AE"/>
    <w:rsid w:val="750A2CD7"/>
    <w:rsid w:val="757C3BD5"/>
    <w:rsid w:val="7A432F13"/>
    <w:rsid w:val="7E064983"/>
    <w:rsid w:val="7EB2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281</Words>
  <Characters>295</Characters>
  <Lines>1</Lines>
  <Paragraphs>1</Paragraphs>
  <TotalTime>0</TotalTime>
  <ScaleCrop>false</ScaleCrop>
  <LinksUpToDate>false</LinksUpToDate>
  <CharactersWithSpaces>295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2020-09-01T06:16:00Z</dcterms:created>
  <dc:creator>王津</dc:creator>
  <cp:lastModifiedBy>王宝晴</cp:lastModifiedBy>
  <dcterms:modified xsi:type="dcterms:W3CDTF">2026-09-20T07:18:42Z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9EB3A3C4E0434579B59A70080D22799B</vt:lpwstr>
  </property>
  <property fmtid="{D5CDD505-2E9C-101B-9397-08002B2CF9AE}" pid="4" name="KSOTemplateDocerSaveRecord">
    <vt:lpwstr>eyJoZGlkIjoiMDJmOWNhYzJhZmFiNGIxMDIwNjM0N2Y0MDhkZWYyNjAiLCJ1c2VySWQiOiIxNjkwMjMxNDkxIn0=</vt:lpwstr>
  </property>
</Properties>
</file>